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60"/>
        <w:gridCol w:w="637"/>
        <w:gridCol w:w="362"/>
        <w:gridCol w:w="1100"/>
        <w:gridCol w:w="1162"/>
        <w:gridCol w:w="300"/>
        <w:gridCol w:w="663"/>
        <w:gridCol w:w="2654"/>
      </w:tblGrid>
      <w:tr w:rsidR="003D47AB" w:rsidRPr="00EB5280" w:rsidTr="00670EA7">
        <w:trPr>
          <w:trHeight w:val="1200"/>
          <w:jc w:val="center"/>
        </w:trPr>
        <w:tc>
          <w:tcPr>
            <w:tcW w:w="9164" w:type="dxa"/>
            <w:gridSpan w:val="9"/>
          </w:tcPr>
          <w:p w:rsidR="003D47AB" w:rsidRPr="00405563" w:rsidRDefault="003D47AB" w:rsidP="00573A9B">
            <w:pPr>
              <w:spacing w:line="0" w:lineRule="atLeast"/>
              <w:ind w:left="132" w:right="127"/>
              <w:jc w:val="center"/>
              <w:rPr>
                <w:rFonts w:ascii="標楷體" w:eastAsia="標楷體" w:hAnsi="標楷體" w:cs="標楷體"/>
                <w:sz w:val="28"/>
                <w:szCs w:val="22"/>
                <w:lang w:val="zh-TW" w:eastAsia="zh-TW" w:bidi="zh-TW"/>
              </w:rPr>
            </w:pPr>
            <w:bookmarkStart w:id="0" w:name="_GoBack"/>
            <w:bookmarkEnd w:id="0"/>
            <w:r w:rsidRPr="00405563">
              <w:rPr>
                <w:rFonts w:ascii="標楷體" w:eastAsia="標楷體" w:hAnsi="標楷體" w:cs="標楷體"/>
                <w:sz w:val="28"/>
                <w:szCs w:val="22"/>
                <w:lang w:val="zh-TW" w:eastAsia="zh-TW" w:bidi="zh-TW"/>
              </w:rPr>
              <w:t>致理科技大學企業管理系服務業經營管理碩士班（</w:t>
            </w:r>
            <w:r w:rsidRPr="00405563">
              <w:rPr>
                <w:rFonts w:ascii="標楷體" w:eastAsia="標楷體" w:hAnsi="標楷體" w:cs="標楷體" w:hint="eastAsia"/>
                <w:sz w:val="28"/>
                <w:szCs w:val="22"/>
                <w:lang w:val="zh-TW" w:eastAsia="zh-TW" w:bidi="zh-TW"/>
              </w:rPr>
              <w:t>含</w:t>
            </w:r>
            <w:r w:rsidRPr="00405563">
              <w:rPr>
                <w:rFonts w:ascii="標楷體" w:eastAsia="標楷體" w:hAnsi="標楷體" w:cs="標楷體"/>
                <w:sz w:val="28"/>
                <w:szCs w:val="22"/>
                <w:lang w:val="zh-TW" w:eastAsia="zh-TW" w:bidi="zh-TW"/>
              </w:rPr>
              <w:t>碩士在職專班）</w:t>
            </w:r>
          </w:p>
          <w:p w:rsidR="003D47AB" w:rsidRPr="00405563" w:rsidRDefault="003D47AB" w:rsidP="00573A9B">
            <w:pPr>
              <w:spacing w:line="0" w:lineRule="atLeast"/>
              <w:ind w:left="132" w:right="122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  <w:r w:rsidRPr="00405563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研究生論文以</w:t>
            </w:r>
            <w:r w:rsidRPr="00405563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「</w:t>
            </w:r>
            <w:r w:rsidRPr="00405563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專業實務報告</w:t>
            </w:r>
            <w:r w:rsidRPr="00405563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」</w:t>
            </w:r>
            <w:r w:rsidRPr="00405563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代替</w:t>
            </w:r>
            <w:r w:rsidRPr="00405563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申請書</w:t>
            </w:r>
          </w:p>
          <w:p w:rsidR="003D47AB" w:rsidRPr="00405563" w:rsidRDefault="003D47AB" w:rsidP="00573A9B">
            <w:pPr>
              <w:spacing w:line="0" w:lineRule="atLeast"/>
              <w:ind w:left="132" w:right="122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A25CFC">
            <w:pPr>
              <w:spacing w:line="0" w:lineRule="atLeast"/>
              <w:ind w:left="3774" w:right="127"/>
              <w:jc w:val="right"/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</w:pPr>
            <w:proofErr w:type="spellStart"/>
            <w:r w:rsidRPr="00405563"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  <w:t>日期：</w:t>
            </w:r>
            <w:r w:rsidRPr="00405563">
              <w:rPr>
                <w:rFonts w:ascii="標楷體" w:eastAsia="標楷體" w:hAnsi="標楷體" w:cs="標楷體" w:hint="eastAsia"/>
                <w:sz w:val="28"/>
                <w:szCs w:val="22"/>
                <w:lang w:val="zh-TW" w:bidi="zh-TW"/>
              </w:rPr>
              <w:t>民國</w:t>
            </w:r>
            <w:proofErr w:type="spellEnd"/>
            <w:r w:rsidRPr="00405563">
              <w:rPr>
                <w:rFonts w:ascii="標楷體" w:eastAsia="標楷體" w:hAnsi="標楷體" w:cs="標楷體" w:hint="eastAsia"/>
                <w:sz w:val="28"/>
                <w:szCs w:val="22"/>
                <w:lang w:val="zh-TW" w:bidi="zh-TW"/>
              </w:rPr>
              <w:t xml:space="preserve">    年    月   日</w:t>
            </w:r>
          </w:p>
        </w:tc>
      </w:tr>
      <w:tr w:rsidR="003D47AB" w:rsidRPr="00EB5280" w:rsidTr="00670EA7">
        <w:trPr>
          <w:trHeight w:val="719"/>
          <w:jc w:val="center"/>
        </w:trPr>
        <w:tc>
          <w:tcPr>
            <w:tcW w:w="826" w:type="dxa"/>
            <w:vAlign w:val="center"/>
          </w:tcPr>
          <w:p w:rsidR="003D47AB" w:rsidRPr="00405563" w:rsidRDefault="003D47AB" w:rsidP="00A25CFC">
            <w:pPr>
              <w:spacing w:line="0" w:lineRule="atLeast"/>
              <w:ind w:left="110"/>
              <w:jc w:val="both"/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</w:pPr>
            <w:proofErr w:type="spellStart"/>
            <w:r w:rsidRPr="00405563"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  <w:t>班級</w:t>
            </w:r>
            <w:proofErr w:type="spellEnd"/>
          </w:p>
        </w:tc>
        <w:tc>
          <w:tcPr>
            <w:tcW w:w="1460" w:type="dxa"/>
          </w:tcPr>
          <w:p w:rsidR="003D47AB" w:rsidRPr="00405563" w:rsidRDefault="003D47AB" w:rsidP="00573A9B">
            <w:pPr>
              <w:spacing w:line="0" w:lineRule="atLeast"/>
              <w:rPr>
                <w:rFonts w:eastAsia="標楷體" w:hAnsi="標楷體" w:cs="標楷體"/>
                <w:szCs w:val="22"/>
                <w:lang w:val="zh-TW" w:bidi="zh-TW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D47AB" w:rsidRPr="00405563" w:rsidRDefault="003D47AB" w:rsidP="00A25CFC">
            <w:pPr>
              <w:spacing w:line="0" w:lineRule="atLeast"/>
              <w:ind w:left="107"/>
              <w:jc w:val="both"/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</w:pPr>
            <w:proofErr w:type="spellStart"/>
            <w:r w:rsidRPr="00405563"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  <w:t>學號</w:t>
            </w:r>
            <w:proofErr w:type="spellEnd"/>
          </w:p>
        </w:tc>
        <w:tc>
          <w:tcPr>
            <w:tcW w:w="2262" w:type="dxa"/>
            <w:gridSpan w:val="2"/>
          </w:tcPr>
          <w:p w:rsidR="003D47AB" w:rsidRPr="00405563" w:rsidRDefault="003D47AB" w:rsidP="00573A9B">
            <w:pPr>
              <w:spacing w:line="0" w:lineRule="atLeast"/>
              <w:rPr>
                <w:rFonts w:eastAsia="標楷體" w:hAnsi="標楷體" w:cs="標楷體"/>
                <w:szCs w:val="22"/>
                <w:lang w:val="zh-TW" w:bidi="zh-TW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D47AB" w:rsidRPr="00405563" w:rsidRDefault="003D47AB" w:rsidP="00A25CFC">
            <w:pPr>
              <w:spacing w:line="0" w:lineRule="atLeast"/>
              <w:ind w:left="108"/>
              <w:jc w:val="both"/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</w:pPr>
            <w:proofErr w:type="spellStart"/>
            <w:r w:rsidRPr="00405563">
              <w:rPr>
                <w:rFonts w:ascii="標楷體" w:eastAsia="標楷體" w:hAnsi="標楷體" w:cs="標楷體"/>
                <w:sz w:val="28"/>
                <w:szCs w:val="22"/>
                <w:lang w:val="zh-TW" w:bidi="zh-TW"/>
              </w:rPr>
              <w:t>姓名</w:t>
            </w:r>
            <w:proofErr w:type="spellEnd"/>
          </w:p>
        </w:tc>
        <w:tc>
          <w:tcPr>
            <w:tcW w:w="2654" w:type="dxa"/>
          </w:tcPr>
          <w:p w:rsidR="003D47AB" w:rsidRPr="00405563" w:rsidRDefault="003D47AB" w:rsidP="00573A9B">
            <w:pPr>
              <w:spacing w:line="0" w:lineRule="atLeast"/>
              <w:rPr>
                <w:rFonts w:eastAsia="標楷體" w:hAnsi="標楷體" w:cs="標楷體"/>
                <w:szCs w:val="22"/>
                <w:lang w:val="zh-TW" w:bidi="zh-TW"/>
              </w:rPr>
            </w:pPr>
          </w:p>
        </w:tc>
      </w:tr>
      <w:tr w:rsidR="003D47AB" w:rsidRPr="00EB5280" w:rsidTr="00670EA7">
        <w:trPr>
          <w:trHeight w:val="1301"/>
          <w:jc w:val="center"/>
        </w:trPr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3D47AB" w:rsidRPr="00405563" w:rsidRDefault="003D47AB" w:rsidP="00A25CFC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val="zh-TW" w:bidi="zh-TW"/>
              </w:rPr>
            </w:pPr>
            <w:proofErr w:type="spellStart"/>
            <w:r w:rsidRPr="00405563">
              <w:rPr>
                <w:rFonts w:ascii="標楷體" w:eastAsia="標楷體" w:hAnsi="標楷體" w:cs="標楷體" w:hint="eastAsia"/>
                <w:sz w:val="28"/>
                <w:szCs w:val="28"/>
                <w:lang w:val="zh-TW" w:bidi="zh-TW"/>
              </w:rPr>
              <w:t>題目</w:t>
            </w:r>
            <w:proofErr w:type="spellEnd"/>
          </w:p>
        </w:tc>
        <w:tc>
          <w:tcPr>
            <w:tcW w:w="8338" w:type="dxa"/>
            <w:gridSpan w:val="8"/>
            <w:tcBorders>
              <w:left w:val="single" w:sz="4" w:space="0" w:color="auto"/>
            </w:tcBorders>
          </w:tcPr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bidi="zh-TW"/>
              </w:rPr>
            </w:pPr>
          </w:p>
        </w:tc>
      </w:tr>
      <w:tr w:rsidR="003D47AB" w:rsidRPr="00EB5280" w:rsidTr="00670EA7">
        <w:trPr>
          <w:trHeight w:val="7255"/>
          <w:jc w:val="center"/>
        </w:trPr>
        <w:tc>
          <w:tcPr>
            <w:tcW w:w="9164" w:type="dxa"/>
            <w:gridSpan w:val="9"/>
          </w:tcPr>
          <w:p w:rsidR="003D47AB" w:rsidRPr="003D47AB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  <w:r w:rsidRPr="003D47AB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報告</w:t>
            </w:r>
            <w:r w:rsidRPr="003D47AB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摘要</w:t>
            </w:r>
          </w:p>
          <w:p w:rsidR="003D47AB" w:rsidRPr="00A25CFC" w:rsidRDefault="003D47AB" w:rsidP="00573A9B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  <w:r w:rsidRPr="00A25CFC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(包含：背景介紹</w:t>
            </w:r>
            <w:r w:rsidRPr="00A25CFC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、</w:t>
            </w:r>
            <w:r w:rsidRPr="00A25CFC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動機與目的、情境</w:t>
            </w:r>
            <w:r w:rsidRPr="00A25CFC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資料</w:t>
            </w:r>
            <w:r w:rsidRPr="00A25CFC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分析、解決方案的提出</w:t>
            </w:r>
            <w:r w:rsidRPr="00A25CFC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、</w:t>
            </w:r>
            <w:r w:rsidRPr="00A25CFC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執行過程</w:t>
            </w:r>
            <w:r w:rsidRPr="00A25CFC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、預期成果</w:t>
            </w:r>
            <w:r w:rsidRPr="00A25CFC"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  <w:t>)</w:t>
            </w: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AE6544" w:rsidRPr="00405563" w:rsidRDefault="00AE6544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  <w:p w:rsidR="003D47AB" w:rsidRPr="00405563" w:rsidRDefault="003D47AB" w:rsidP="00573A9B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</w:p>
        </w:tc>
      </w:tr>
      <w:tr w:rsidR="00AE6544" w:rsidRPr="00EB5280" w:rsidTr="00670EA7">
        <w:trPr>
          <w:trHeight w:val="1581"/>
          <w:jc w:val="center"/>
        </w:trPr>
        <w:tc>
          <w:tcPr>
            <w:tcW w:w="2923" w:type="dxa"/>
            <w:gridSpan w:val="3"/>
          </w:tcPr>
          <w:p w:rsidR="00AE6544" w:rsidRDefault="00AE6544" w:rsidP="003D47AB">
            <w:pPr>
              <w:spacing w:line="0" w:lineRule="atLeast"/>
              <w:ind w:left="107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</w:pPr>
            <w:r w:rsidRPr="00EB5280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  <w:t>審核</w:t>
            </w:r>
          </w:p>
          <w:p w:rsidR="00AE6544" w:rsidRDefault="00AE6544" w:rsidP="003D47AB">
            <w:pPr>
              <w:spacing w:line="0" w:lineRule="atLeast"/>
              <w:ind w:left="107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</w:pPr>
            <w:r w:rsidRPr="003D47AB"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□具5年以上全職年資證明</w:t>
            </w:r>
          </w:p>
        </w:tc>
        <w:tc>
          <w:tcPr>
            <w:tcW w:w="2924" w:type="dxa"/>
            <w:gridSpan w:val="4"/>
          </w:tcPr>
          <w:p w:rsidR="00AE6544" w:rsidRPr="00405563" w:rsidRDefault="00AE6544" w:rsidP="003D47A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  <w:r w:rsidRPr="00EB5280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  <w:t>指導教授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簽章</w:t>
            </w:r>
          </w:p>
        </w:tc>
        <w:tc>
          <w:tcPr>
            <w:tcW w:w="3317" w:type="dxa"/>
            <w:gridSpan w:val="2"/>
          </w:tcPr>
          <w:p w:rsidR="00AE6544" w:rsidRPr="00405563" w:rsidRDefault="00AE6544" w:rsidP="003D47A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 w:eastAsia="zh-TW" w:bidi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val="zh-TW" w:eastAsia="zh-TW" w:bidi="zh-TW"/>
              </w:rPr>
              <w:t>審查委員簽章</w:t>
            </w:r>
          </w:p>
        </w:tc>
      </w:tr>
      <w:tr w:rsidR="00AE6544" w:rsidRPr="00EB5280" w:rsidTr="00670EA7">
        <w:trPr>
          <w:trHeight w:val="846"/>
          <w:jc w:val="center"/>
        </w:trPr>
        <w:tc>
          <w:tcPr>
            <w:tcW w:w="4385" w:type="dxa"/>
            <w:gridSpan w:val="5"/>
          </w:tcPr>
          <w:p w:rsidR="00AE6544" w:rsidRPr="00EB5280" w:rsidRDefault="00AE6544" w:rsidP="00AE6544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</w:pPr>
            <w:r w:rsidRPr="00EB5280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  <w:t>系主任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 w:eastAsia="zh-TW" w:bidi="zh-TW"/>
              </w:rPr>
              <w:t>簽章</w:t>
            </w:r>
          </w:p>
        </w:tc>
        <w:tc>
          <w:tcPr>
            <w:tcW w:w="4779" w:type="dxa"/>
            <w:gridSpan w:val="4"/>
          </w:tcPr>
          <w:p w:rsidR="00AE6544" w:rsidRPr="00EB5280" w:rsidRDefault="00AE6544" w:rsidP="00AE6544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 w:eastAsia="zh-TW" w:bidi="zh-TW"/>
              </w:rPr>
              <w:t>院長簽章</w:t>
            </w:r>
          </w:p>
        </w:tc>
      </w:tr>
    </w:tbl>
    <w:p w:rsidR="003D47AB" w:rsidRPr="003D47AB" w:rsidRDefault="003D47AB"/>
    <w:sectPr w:rsidR="003D47AB" w:rsidRPr="003D4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AB"/>
    <w:rsid w:val="003D47AB"/>
    <w:rsid w:val="00670EA7"/>
    <w:rsid w:val="0071468E"/>
    <w:rsid w:val="00A25CFC"/>
    <w:rsid w:val="00AC7CBF"/>
    <w:rsid w:val="00AE6544"/>
    <w:rsid w:val="00B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7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7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2020-09-07T08:38:00Z</dcterms:created>
  <dcterms:modified xsi:type="dcterms:W3CDTF">2020-09-08T08:17:00Z</dcterms:modified>
</cp:coreProperties>
</file>